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8C" w:rsidRPr="009C1886" w:rsidRDefault="00101A8C" w:rsidP="00D66757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 w:rsidR="00A24667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</w:t>
      </w:r>
      <w:r w:rsidR="00B60F12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1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101A8C" w:rsidRPr="009C1886" w:rsidRDefault="00101A8C" w:rsidP="00D66757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101A8C" w:rsidRPr="006C01EE" w:rsidRDefault="00960CD3" w:rsidP="00D6675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MC - </w:t>
      </w:r>
      <w:r w:rsidR="00363E6B">
        <w:rPr>
          <w:rFonts w:ascii="Times New Roman" w:hAnsi="Times New Roman" w:cs="Times New Roman"/>
          <w:b/>
          <w:bCs/>
          <w:sz w:val="30"/>
          <w:szCs w:val="30"/>
        </w:rPr>
        <w:t>3375</w:t>
      </w:r>
    </w:p>
    <w:p w:rsidR="00101A8C" w:rsidRPr="0092758D" w:rsidRDefault="00960CD3" w:rsidP="00337E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M.Com.</w:t>
      </w:r>
      <w:r w:rsidR="00154D7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>(</w:t>
      </w:r>
      <w:r w:rsidR="00363E6B">
        <w:rPr>
          <w:rFonts w:ascii="Times New Roman" w:hAnsi="Times New Roman" w:cs="Times New Roman"/>
          <w:b/>
          <w:bCs/>
          <w:sz w:val="30"/>
          <w:szCs w:val="30"/>
        </w:rPr>
        <w:t>II</w:t>
      </w:r>
      <w:r w:rsidR="00D95E78"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 w:rsidR="003B786D">
        <w:rPr>
          <w:rFonts w:ascii="Times New Roman" w:hAnsi="Times New Roman" w:cs="Times New Roman"/>
          <w:b/>
          <w:bCs/>
          <w:sz w:val="30"/>
          <w:szCs w:val="30"/>
        </w:rPr>
        <w:t>Dec.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 w:rsidR="00086022"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101A8C" w:rsidRPr="0092758D" w:rsidRDefault="00337E58" w:rsidP="00D667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COMMERCE</w:t>
      </w:r>
    </w:p>
    <w:p w:rsidR="00101A8C" w:rsidRPr="0092758D" w:rsidRDefault="00363E6B" w:rsidP="00D667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International Marketing</w:t>
      </w:r>
    </w:p>
    <w:p w:rsidR="00101A8C" w:rsidRPr="009C1886" w:rsidRDefault="00101A8C" w:rsidP="00D66757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 w:rsidR="0087532F">
        <w:rPr>
          <w:rFonts w:ascii="Times New Roman" w:hAnsi="Times New Roman" w:cs="Times New Roman"/>
          <w:i/>
          <w:iCs/>
        </w:rPr>
        <w:tab/>
      </w:r>
      <w:r w:rsidR="00933FD9">
        <w:rPr>
          <w:rFonts w:ascii="Times New Roman" w:hAnsi="Times New Roman" w:cs="Times New Roman"/>
          <w:i/>
          <w:iCs/>
        </w:rPr>
        <w:t xml:space="preserve">                            </w:t>
      </w:r>
      <w:r w:rsidRPr="009C1886">
        <w:rPr>
          <w:rFonts w:ascii="Times New Roman" w:hAnsi="Times New Roman" w:cs="Times New Roman"/>
          <w:i/>
          <w:iCs/>
        </w:rPr>
        <w:tab/>
        <w:t xml:space="preserve">   [Maximum Marks: 70</w:t>
      </w:r>
    </w:p>
    <w:p w:rsidR="00861722" w:rsidRDefault="002C69AD" w:rsidP="00D66757">
      <w:pPr>
        <w:spacing w:after="0" w:line="240" w:lineRule="auto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2C69AD">
        <w:rPr>
          <w:rFonts w:ascii="Kruti Dev 010" w:hAnsi="Kruti Dev 010" w:cs="Times New Roman"/>
          <w:b/>
          <w:bCs/>
          <w:noProof/>
          <w:color w:val="FF0000"/>
          <w:sz w:val="34"/>
          <w:szCs w:val="3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-5pt;margin-top:3.65pt;width:507.4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NsAHgIAADw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" adj="-2850,-1,-2850" strokeweight="2pt"/>
        </w:pict>
      </w:r>
      <w:r w:rsidR="00101A8C"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="00101A8C"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="00101A8C"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="00101A8C"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861722" w:rsidRDefault="00861722" w:rsidP="00B77FF6">
      <w:pPr>
        <w:spacing w:after="0" w:line="20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 1.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E24179">
        <w:rPr>
          <w:rFonts w:ascii="Times New Roman" w:hAnsi="Times New Roman" w:cs="Times New Roman"/>
          <w:b/>
          <w:sz w:val="24"/>
          <w:szCs w:val="24"/>
        </w:rPr>
        <w:t>six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205E3D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D66757">
        <w:rPr>
          <w:rFonts w:ascii="Times New Roman" w:hAnsi="Times New Roman" w:cs="Times New Roman"/>
          <w:bCs/>
          <w:sz w:val="24"/>
          <w:szCs w:val="24"/>
        </w:rPr>
        <w:tab/>
      </w:r>
      <w:r w:rsidR="00337E58">
        <w:rPr>
          <w:rFonts w:ascii="Times New Roman" w:hAnsi="Times New Roman" w:cs="Times New Roman"/>
          <w:bCs/>
          <w:sz w:val="24"/>
          <w:szCs w:val="24"/>
        </w:rPr>
        <w:tab/>
      </w:r>
      <w:r w:rsidRPr="00205E3D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9E1C91" w:rsidRDefault="0049147D" w:rsidP="00B77FF6">
      <w:pPr>
        <w:spacing w:after="0" w:line="204" w:lineRule="auto"/>
        <w:ind w:left="709"/>
        <w:rPr>
          <w:rFonts w:ascii="Kruti Dev 010" w:hAnsi="Kruti Dev 010" w:cs="Times New Roman"/>
          <w:sz w:val="28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fdUgha N% iz”uksa ds mÙkj nhft,A</w:t>
      </w:r>
      <w:r w:rsidR="00A71110">
        <w:rPr>
          <w:rFonts w:ascii="Kruti Dev 010" w:hAnsi="Kruti Dev 010" w:cs="Times New Roman"/>
          <w:sz w:val="28"/>
          <w:szCs w:val="24"/>
          <w:lang w:bidi="hi-IN"/>
        </w:rPr>
        <w:tab/>
      </w:r>
      <w:r w:rsidR="00A71110">
        <w:rPr>
          <w:rFonts w:ascii="Kruti Dev 010" w:hAnsi="Kruti Dev 010" w:cs="Times New Roman"/>
          <w:sz w:val="28"/>
          <w:szCs w:val="24"/>
          <w:lang w:bidi="hi-IN"/>
        </w:rPr>
        <w:tab/>
      </w:r>
      <w:r w:rsidR="00A71110">
        <w:rPr>
          <w:rFonts w:ascii="Kruti Dev 010" w:hAnsi="Kruti Dev 010" w:cs="Times New Roman"/>
          <w:sz w:val="28"/>
          <w:szCs w:val="24"/>
          <w:lang w:bidi="hi-IN"/>
        </w:rPr>
        <w:tab/>
        <w:t xml:space="preserve">    </w:t>
      </w:r>
    </w:p>
    <w:p w:rsidR="0037023E" w:rsidRPr="00A81B81" w:rsidRDefault="0037023E" w:rsidP="00B77FF6">
      <w:pPr>
        <w:spacing w:after="0" w:line="204" w:lineRule="auto"/>
        <w:ind w:left="709"/>
        <w:rPr>
          <w:rFonts w:ascii="Kruti Dev 010" w:hAnsi="Kruti Dev 010" w:cs="Times New Roman"/>
          <w:sz w:val="24"/>
          <w:szCs w:val="24"/>
          <w:cs/>
          <w:lang w:bidi="hi-IN"/>
        </w:rPr>
      </w:pPr>
    </w:p>
    <w:p w:rsidR="00861722" w:rsidRDefault="009A1FF7" w:rsidP="00D66757">
      <w:pPr>
        <w:numPr>
          <w:ilvl w:val="0"/>
          <w:numId w:val="2"/>
        </w:numPr>
        <w:spacing w:after="0" w:line="240" w:lineRule="auto"/>
        <w:ind w:left="1276" w:hanging="85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Explain the challenges involved in international marketing.</w:t>
      </w:r>
    </w:p>
    <w:p w:rsidR="006C723A" w:rsidRPr="006C723A" w:rsidRDefault="009A1FF7" w:rsidP="00D66757">
      <w:pPr>
        <w:pStyle w:val="ListParagraph"/>
        <w:spacing w:after="0" w:line="240" w:lineRule="auto"/>
        <w:ind w:left="1276"/>
        <w:rPr>
          <w:rFonts w:ascii="Kruti Dev 010" w:hAnsi="Kruti Dev 010" w:cs="Times New Roman"/>
          <w:sz w:val="28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vUrjkZ’Vªh; foi.ku esa lfUufgr pqukSfr;ksa dks le&gt;kb;sA</w:t>
      </w:r>
    </w:p>
    <w:p w:rsidR="006C723A" w:rsidRPr="006C723A" w:rsidRDefault="009A1FF7" w:rsidP="00D66757">
      <w:pPr>
        <w:pStyle w:val="ListParagraph"/>
        <w:numPr>
          <w:ilvl w:val="0"/>
          <w:numId w:val="2"/>
        </w:numPr>
        <w:spacing w:after="0" w:line="240" w:lineRule="auto"/>
        <w:ind w:left="1276" w:hanging="85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Explain in brief the scope of globalization.</w:t>
      </w:r>
    </w:p>
    <w:p w:rsidR="006C723A" w:rsidRPr="006C723A" w:rsidRDefault="00551994" w:rsidP="00D66757">
      <w:pPr>
        <w:pStyle w:val="ListParagraph"/>
        <w:tabs>
          <w:tab w:val="left" w:pos="5298"/>
        </w:tabs>
        <w:spacing w:after="0" w:line="240" w:lineRule="auto"/>
        <w:ind w:left="1276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oS”ohdj.k ds {ks= dks la{ksi esa crkb;s</w:t>
      </w:r>
      <w:r w:rsidR="00825924">
        <w:rPr>
          <w:rFonts w:ascii="Kruti Dev 010" w:hAnsi="Kruti Dev 010" w:cs="Times New Roman"/>
          <w:sz w:val="28"/>
          <w:szCs w:val="24"/>
          <w:lang w:bidi="hi-IN"/>
        </w:rPr>
        <w:t>A</w:t>
      </w:r>
      <w:r w:rsidR="007757C1">
        <w:rPr>
          <w:rFonts w:ascii="Kruti Dev 010" w:hAnsi="Kruti Dev 010" w:cs="Times New Roman"/>
          <w:sz w:val="28"/>
          <w:szCs w:val="24"/>
          <w:lang w:bidi="hi-IN"/>
        </w:rPr>
        <w:tab/>
      </w:r>
    </w:p>
    <w:p w:rsidR="00861722" w:rsidRDefault="00825924" w:rsidP="00D66757">
      <w:pPr>
        <w:numPr>
          <w:ilvl w:val="0"/>
          <w:numId w:val="2"/>
        </w:numPr>
        <w:spacing w:after="0" w:line="240" w:lineRule="auto"/>
        <w:ind w:left="1276" w:hanging="85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What is Export House?</w:t>
      </w:r>
    </w:p>
    <w:p w:rsidR="00A81B81" w:rsidRPr="00A81B81" w:rsidRDefault="00D66757" w:rsidP="00D66757">
      <w:pPr>
        <w:spacing w:after="0" w:line="240" w:lineRule="auto"/>
        <w:ind w:left="1276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fu;kZr</w:t>
      </w:r>
      <w:r w:rsidR="00825924">
        <w:rPr>
          <w:rFonts w:ascii="Kruti Dev 010" w:hAnsi="Kruti Dev 010" w:cs="Times New Roman"/>
          <w:sz w:val="28"/>
          <w:szCs w:val="24"/>
          <w:lang w:bidi="hi-IN"/>
        </w:rPr>
        <w:t xml:space="preserve"> ?kj D;k gS \</w:t>
      </w:r>
    </w:p>
    <w:p w:rsidR="00861722" w:rsidRDefault="00F740A9" w:rsidP="00D66757">
      <w:pPr>
        <w:numPr>
          <w:ilvl w:val="0"/>
          <w:numId w:val="2"/>
        </w:numPr>
        <w:spacing w:after="0" w:line="240" w:lineRule="auto"/>
        <w:ind w:left="1276" w:hanging="85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Name the documents needed for Export.</w:t>
      </w:r>
    </w:p>
    <w:p w:rsidR="00A81B81" w:rsidRPr="00A81B81" w:rsidRDefault="003702F8" w:rsidP="00D66757">
      <w:pPr>
        <w:spacing w:after="0" w:line="240" w:lineRule="auto"/>
        <w:ind w:left="1276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fu;kZr gsrq vko”;d vfHkyks[kksa ds uke crkb;sA</w:t>
      </w:r>
    </w:p>
    <w:p w:rsidR="00861722" w:rsidRDefault="00960CD3" w:rsidP="00D66757">
      <w:pPr>
        <w:numPr>
          <w:ilvl w:val="0"/>
          <w:numId w:val="2"/>
        </w:numPr>
        <w:spacing w:after="0" w:line="240" w:lineRule="auto"/>
        <w:ind w:left="1276" w:hanging="85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What do you mean by </w:t>
      </w:r>
      <w:r w:rsidR="003702F8">
        <w:rPr>
          <w:rFonts w:ascii="Times New Roman" w:hAnsi="Times New Roman" w:cs="Times New Roman"/>
          <w:sz w:val="24"/>
          <w:szCs w:val="24"/>
          <w:lang w:bidi="hi-IN"/>
        </w:rPr>
        <w:t>International Brand?</w:t>
      </w:r>
    </w:p>
    <w:p w:rsidR="00C25693" w:rsidRPr="00995FA7" w:rsidRDefault="003702F8" w:rsidP="00D66757">
      <w:pPr>
        <w:spacing w:after="0" w:line="240" w:lineRule="auto"/>
        <w:ind w:left="1276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vUrjkZ’Vªh; czS.M ls vkidk D;k vk”k; gS \</w:t>
      </w:r>
    </w:p>
    <w:p w:rsidR="00861722" w:rsidRPr="00551F22" w:rsidRDefault="003702F8" w:rsidP="00D66757">
      <w:pPr>
        <w:numPr>
          <w:ilvl w:val="0"/>
          <w:numId w:val="2"/>
        </w:numPr>
        <w:spacing w:after="0" w:line="240" w:lineRule="auto"/>
        <w:ind w:left="1276" w:hanging="850"/>
        <w:rPr>
          <w:rFonts w:ascii="Mangal" w:hAnsi="Mangal" w:hint="eastAsia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What </w:t>
      </w:r>
      <w:r w:rsidR="00536C28">
        <w:rPr>
          <w:rFonts w:ascii="Times New Roman" w:hAnsi="Times New Roman" w:cs="Times New Roman"/>
          <w:sz w:val="24"/>
          <w:szCs w:val="24"/>
          <w:lang w:bidi="hi-IN"/>
        </w:rPr>
        <w:t>is an International Pricing decisions</w:t>
      </w:r>
      <w:r>
        <w:rPr>
          <w:rFonts w:ascii="Times New Roman" w:hAnsi="Times New Roman" w:cs="Times New Roman"/>
          <w:sz w:val="24"/>
          <w:szCs w:val="24"/>
          <w:lang w:bidi="hi-IN"/>
        </w:rPr>
        <w:t>?</w:t>
      </w:r>
    </w:p>
    <w:p w:rsidR="00E75B9A" w:rsidRPr="00E75B9A" w:rsidRDefault="003702F8" w:rsidP="00D66757">
      <w:pPr>
        <w:spacing w:after="0" w:line="240" w:lineRule="auto"/>
        <w:ind w:left="556" w:firstLine="72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vUrjkZ’Vªh; ewY; fu/kkZj.k fu.kZ;u D;k gS \</w:t>
      </w:r>
    </w:p>
    <w:p w:rsidR="00611826" w:rsidRPr="00A31068" w:rsidRDefault="003702F8" w:rsidP="00D66757">
      <w:pPr>
        <w:numPr>
          <w:ilvl w:val="0"/>
          <w:numId w:val="2"/>
        </w:numPr>
        <w:spacing w:after="0" w:line="240" w:lineRule="auto"/>
        <w:ind w:left="1276" w:hanging="850"/>
        <w:rPr>
          <w:rFonts w:ascii="Mangal" w:hAnsi="Mangal" w:hint="eastAsia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What is EXIM Policy.</w:t>
      </w:r>
    </w:p>
    <w:p w:rsidR="00A31068" w:rsidRPr="00CD32E3" w:rsidRDefault="003702F8" w:rsidP="00D66757">
      <w:pPr>
        <w:spacing w:after="0" w:line="240" w:lineRule="auto"/>
        <w:ind w:left="1276"/>
        <w:jc w:val="both"/>
        <w:rPr>
          <w:rFonts w:ascii="Kruti Dev 010" w:hAnsi="Kruti Dev 010"/>
          <w:sz w:val="28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fu;kZr vk;kr uhfr ¼,fXt+e uhfr½ D;k gS \</w:t>
      </w:r>
    </w:p>
    <w:p w:rsidR="00611826" w:rsidRPr="00A31068" w:rsidRDefault="003702F8" w:rsidP="00D66757">
      <w:pPr>
        <w:numPr>
          <w:ilvl w:val="0"/>
          <w:numId w:val="2"/>
        </w:numPr>
        <w:spacing w:after="0" w:line="240" w:lineRule="auto"/>
        <w:ind w:left="1276" w:hanging="850"/>
        <w:rPr>
          <w:rFonts w:ascii="Mangal" w:hAnsi="Mangal" w:hint="eastAsia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What do you mean Letter of Credit?</w:t>
      </w:r>
    </w:p>
    <w:p w:rsidR="0049147D" w:rsidRPr="0049147D" w:rsidRDefault="003702F8" w:rsidP="00D66757">
      <w:pPr>
        <w:pStyle w:val="ListParagraph"/>
        <w:spacing w:after="0" w:line="240" w:lineRule="auto"/>
        <w:ind w:left="1276"/>
        <w:jc w:val="both"/>
        <w:rPr>
          <w:rFonts w:ascii="Kruti Dev 010" w:hAnsi="Kruti Dev 010"/>
          <w:sz w:val="28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lk[k i= ¼ysVj vkWQ ØsfMV½ ls vkidk D;k vk”k; gSA</w:t>
      </w:r>
    </w:p>
    <w:p w:rsidR="00E24179" w:rsidRDefault="00E24179" w:rsidP="00B77FF6">
      <w:pPr>
        <w:spacing w:after="0" w:line="204" w:lineRule="auto"/>
        <w:ind w:left="720" w:right="-360" w:hanging="72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861722" w:rsidRDefault="00861722" w:rsidP="00B77FF6">
      <w:pPr>
        <w:spacing w:after="0" w:line="204" w:lineRule="auto"/>
        <w:ind w:left="720" w:right="-360" w:hanging="720"/>
        <w:jc w:val="both"/>
        <w:rPr>
          <w:rFonts w:ascii="Times New Roman" w:hAnsi="Times New Roman" w:cs="Times New Roman"/>
          <w:b/>
          <w:bCs/>
          <w:sz w:val="24"/>
          <w:szCs w:val="24"/>
          <w:lang w:val="en-IN" w:bidi="hi-IN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Q.2.</w:t>
      </w: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ab/>
      </w:r>
      <w:r w:rsidR="003702F8">
        <w:rPr>
          <w:rFonts w:ascii="Times New Roman" w:hAnsi="Times New Roman" w:cs="Times New Roman"/>
          <w:sz w:val="24"/>
          <w:szCs w:val="24"/>
          <w:lang w:val="en-IN" w:bidi="hi-IN"/>
        </w:rPr>
        <w:t>Define International Marketing. Describe the scope and the importance of the International Marketing.</w:t>
      </w:r>
      <w:r w:rsidR="00E56EDA" w:rsidRPr="00E56EDA">
        <w:rPr>
          <w:rFonts w:ascii="Times New Roman" w:hAnsi="Times New Roman" w:cs="Times New Roman"/>
          <w:b/>
          <w:bCs/>
          <w:sz w:val="24"/>
          <w:szCs w:val="24"/>
          <w:lang w:val="en-IN" w:bidi="hi-IN"/>
        </w:rPr>
        <w:t>10</w:t>
      </w:r>
    </w:p>
    <w:p w:rsidR="00D64721" w:rsidRPr="0091617B" w:rsidRDefault="003702F8" w:rsidP="00B77FF6">
      <w:pPr>
        <w:spacing w:after="0" w:line="204" w:lineRule="auto"/>
        <w:ind w:left="720"/>
        <w:rPr>
          <w:rFonts w:ascii="Kruti Dev 010" w:hAnsi="Kruti Dev 010" w:cs="Times New Roman"/>
          <w:sz w:val="28"/>
          <w:szCs w:val="24"/>
          <w:lang w:val="en-IN" w:bidi="hi-IN"/>
        </w:rPr>
      </w:pPr>
      <w:r>
        <w:rPr>
          <w:rFonts w:ascii="Kruti Dev 010" w:hAnsi="Kruti Dev 010" w:cs="Times New Roman"/>
          <w:sz w:val="28"/>
          <w:szCs w:val="24"/>
          <w:lang w:val="en-IN" w:bidi="hi-IN"/>
        </w:rPr>
        <w:t>vUrjkZ’Vªh; foi.ku dks ifjHkkf’kr dhft,A vUrjkZ’Vªh; foi.ku dk {ks= rFkk egRo dk o.kZu dhft,A</w:t>
      </w:r>
    </w:p>
    <w:p w:rsidR="00861722" w:rsidRPr="00205E3D" w:rsidRDefault="00861722" w:rsidP="00B77FF6">
      <w:pPr>
        <w:bidi/>
        <w:spacing w:after="0" w:line="204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271013" w:rsidRDefault="003702F8" w:rsidP="00B77FF6">
      <w:pPr>
        <w:spacing w:after="0" w:line="204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meaning of International Marketing Environment? </w:t>
      </w:r>
      <w:r w:rsidR="006601E8">
        <w:rPr>
          <w:rFonts w:ascii="Times New Roman" w:hAnsi="Times New Roman" w:cs="Times New Roman"/>
          <w:sz w:val="24"/>
          <w:szCs w:val="24"/>
        </w:rPr>
        <w:t>Discuss</w:t>
      </w:r>
      <w:r>
        <w:rPr>
          <w:rFonts w:ascii="Times New Roman" w:hAnsi="Times New Roman" w:cs="Times New Roman"/>
          <w:sz w:val="24"/>
          <w:szCs w:val="24"/>
        </w:rPr>
        <w:t xml:space="preserve"> internal and external environment.</w:t>
      </w:r>
    </w:p>
    <w:p w:rsidR="009A7C81" w:rsidRPr="009A7C81" w:rsidRDefault="003702F8" w:rsidP="00D25048">
      <w:pPr>
        <w:spacing w:after="0" w:line="204" w:lineRule="auto"/>
        <w:ind w:left="720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 xml:space="preserve">vUrjkZ’Vªh; foi.ku </w:t>
      </w:r>
      <w:r w:rsidR="00D25048">
        <w:rPr>
          <w:rFonts w:ascii="Kruti Dev 010" w:hAnsi="Kruti Dev 010" w:cs="Times New Roman"/>
          <w:sz w:val="28"/>
          <w:szCs w:val="24"/>
        </w:rPr>
        <w:t>i;kZoj.k dk D;k vFkZ</w:t>
      </w:r>
      <w:r w:rsidR="00CA166C">
        <w:rPr>
          <w:rFonts w:ascii="Kruti Dev 010" w:hAnsi="Kruti Dev 010" w:cs="Times New Roman"/>
          <w:sz w:val="28"/>
          <w:szCs w:val="24"/>
        </w:rPr>
        <w:t xml:space="preserve"> gS \ vkarfjd ,oa cká i;kZoj.k dh O;k[;k dhft,A</w:t>
      </w:r>
    </w:p>
    <w:p w:rsidR="00E24179" w:rsidRDefault="00E24179" w:rsidP="00B77FF6">
      <w:pPr>
        <w:spacing w:after="0" w:line="204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1F1E78" w:rsidRPr="00043018" w:rsidRDefault="00861722" w:rsidP="00B77FF6">
      <w:pPr>
        <w:spacing w:after="0" w:line="204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3.</w:t>
      </w:r>
      <w:r w:rsidRPr="00205E3D">
        <w:rPr>
          <w:rFonts w:ascii="Times New Roman" w:hAnsi="Times New Roman" w:cs="Times New Roman"/>
          <w:sz w:val="24"/>
          <w:szCs w:val="24"/>
        </w:rPr>
        <w:tab/>
      </w:r>
      <w:r w:rsidR="003770AE">
        <w:rPr>
          <w:rFonts w:ascii="Times New Roman" w:hAnsi="Times New Roman" w:cs="Times New Roman"/>
          <w:sz w:val="24"/>
          <w:szCs w:val="24"/>
        </w:rPr>
        <w:t>Write a short essay on Indentifying as selecting foreign market.</w:t>
      </w:r>
      <w:r w:rsidR="003770AE">
        <w:rPr>
          <w:rFonts w:ascii="Times New Roman" w:hAnsi="Times New Roman" w:cs="Times New Roman"/>
          <w:sz w:val="24"/>
          <w:szCs w:val="24"/>
        </w:rPr>
        <w:tab/>
      </w:r>
      <w:r w:rsidR="000133C2">
        <w:rPr>
          <w:rFonts w:ascii="Times New Roman" w:hAnsi="Times New Roman" w:cs="Times New Roman"/>
          <w:sz w:val="24"/>
          <w:szCs w:val="24"/>
        </w:rPr>
        <w:tab/>
      </w:r>
      <w:r w:rsidR="000133C2">
        <w:rPr>
          <w:rFonts w:ascii="Times New Roman" w:hAnsi="Times New Roman" w:cs="Times New Roman"/>
          <w:sz w:val="24"/>
          <w:szCs w:val="24"/>
        </w:rPr>
        <w:tab/>
      </w:r>
      <w:r w:rsidR="000133C2">
        <w:rPr>
          <w:rFonts w:ascii="Times New Roman" w:hAnsi="Times New Roman" w:cs="Times New Roman"/>
          <w:sz w:val="24"/>
          <w:szCs w:val="24"/>
        </w:rPr>
        <w:tab/>
      </w:r>
      <w:r w:rsidR="00180A63">
        <w:rPr>
          <w:rFonts w:ascii="Times New Roman" w:hAnsi="Times New Roman" w:cs="Times New Roman"/>
          <w:sz w:val="24"/>
          <w:szCs w:val="24"/>
        </w:rPr>
        <w:t xml:space="preserve">  </w:t>
      </w:r>
      <w:r w:rsidR="00337E58">
        <w:rPr>
          <w:rFonts w:ascii="Times New Roman" w:hAnsi="Times New Roman" w:cs="Times New Roman"/>
          <w:sz w:val="24"/>
          <w:szCs w:val="24"/>
        </w:rPr>
        <w:tab/>
      </w:r>
      <w:r w:rsidR="003F52E2"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C878FE" w:rsidRPr="00D41588" w:rsidRDefault="003770AE" w:rsidP="00B77FF6">
      <w:pPr>
        <w:spacing w:after="0" w:line="204" w:lineRule="auto"/>
        <w:ind w:left="720"/>
        <w:jc w:val="both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fons”kh cktkj dh igpku ,oa pquko ij ,d laf{kIr ys[k fyf[k,A</w:t>
      </w:r>
    </w:p>
    <w:p w:rsidR="00567721" w:rsidRDefault="00861722" w:rsidP="00B77FF6">
      <w:pPr>
        <w:spacing w:after="0" w:line="204" w:lineRule="auto"/>
        <w:ind w:left="720" w:hanging="63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933FD9" w:rsidRDefault="003770AE" w:rsidP="00B77FF6">
      <w:pPr>
        <w:spacing w:after="0" w:line="204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factors can influence market selection in international market? How should a company modify its market factors?</w:t>
      </w:r>
    </w:p>
    <w:p w:rsidR="001F1E78" w:rsidRPr="00C62EC3" w:rsidRDefault="001F1E78" w:rsidP="00570886">
      <w:pPr>
        <w:spacing w:after="0" w:line="204" w:lineRule="auto"/>
        <w:ind w:left="720" w:hanging="720"/>
        <w:jc w:val="both"/>
        <w:rPr>
          <w:rFonts w:ascii="Kruti Dev 010" w:hAnsi="Kruti Dev 010" w:cs="Times New Roman"/>
          <w:sz w:val="28"/>
          <w:szCs w:val="24"/>
        </w:rPr>
      </w:pPr>
      <w:r w:rsidRPr="00C62EC3">
        <w:rPr>
          <w:rFonts w:ascii="Times New Roman" w:hAnsi="Times New Roman" w:cs="Times New Roman"/>
          <w:sz w:val="28"/>
          <w:szCs w:val="24"/>
        </w:rPr>
        <w:tab/>
      </w:r>
      <w:r w:rsidR="003770AE">
        <w:rPr>
          <w:rFonts w:ascii="Kruti Dev 010" w:hAnsi="Kruti Dev 010" w:cs="Times New Roman"/>
          <w:sz w:val="28"/>
          <w:szCs w:val="24"/>
        </w:rPr>
        <w:t>vUrjkZ’Vªh; cktkj esa cktkj p;u dks dkS</w:t>
      </w:r>
      <w:r w:rsidR="00570886">
        <w:rPr>
          <w:rFonts w:ascii="Kruti Dev 010" w:hAnsi="Kruti Dev 010" w:cs="Times New Roman"/>
          <w:sz w:val="28"/>
          <w:szCs w:val="24"/>
        </w:rPr>
        <w:t>u</w:t>
      </w:r>
      <w:r w:rsidR="003770AE">
        <w:rPr>
          <w:rFonts w:ascii="Kruti Dev 010" w:hAnsi="Kruti Dev 010" w:cs="Times New Roman"/>
          <w:sz w:val="28"/>
          <w:szCs w:val="24"/>
        </w:rPr>
        <w:t xml:space="preserve"> ls ?kVd izHkkfor dj ldrs gSa \ ,d dEiuh dks fdl izdkj vius cktkj rRoksa dks ifjofrZr djuk pkfg,A</w:t>
      </w:r>
    </w:p>
    <w:p w:rsidR="00861722" w:rsidRPr="00205E3D" w:rsidRDefault="00861722" w:rsidP="00B77FF6">
      <w:pPr>
        <w:bidi/>
        <w:spacing w:after="0" w:line="204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</w:p>
    <w:p w:rsidR="00861722" w:rsidRDefault="00861722" w:rsidP="00B77FF6">
      <w:pPr>
        <w:spacing w:after="0" w:line="204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4.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770AE">
        <w:rPr>
          <w:rFonts w:ascii="Times New Roman" w:hAnsi="Times New Roman" w:cs="Times New Roman"/>
          <w:sz w:val="24"/>
          <w:szCs w:val="24"/>
        </w:rPr>
        <w:t>Analyze the stages of International Product Life Cycle.</w:t>
      </w:r>
      <w:r w:rsidR="003770AE">
        <w:rPr>
          <w:rFonts w:ascii="Times New Roman" w:hAnsi="Times New Roman" w:cs="Times New Roman"/>
          <w:sz w:val="24"/>
          <w:szCs w:val="24"/>
        </w:rPr>
        <w:tab/>
      </w:r>
      <w:r w:rsidR="003770AE">
        <w:rPr>
          <w:rFonts w:ascii="Times New Roman" w:hAnsi="Times New Roman" w:cs="Times New Roman"/>
          <w:sz w:val="24"/>
          <w:szCs w:val="24"/>
        </w:rPr>
        <w:tab/>
      </w:r>
      <w:r w:rsidR="003770AE">
        <w:rPr>
          <w:rFonts w:ascii="Times New Roman" w:hAnsi="Times New Roman" w:cs="Times New Roman"/>
          <w:sz w:val="24"/>
          <w:szCs w:val="24"/>
        </w:rPr>
        <w:tab/>
      </w:r>
      <w:r w:rsidR="00D9387C">
        <w:rPr>
          <w:rFonts w:ascii="Times New Roman" w:hAnsi="Times New Roman" w:cs="Times New Roman"/>
          <w:sz w:val="24"/>
          <w:szCs w:val="24"/>
        </w:rPr>
        <w:tab/>
      </w:r>
      <w:r w:rsidR="000133C2">
        <w:rPr>
          <w:rFonts w:ascii="Times New Roman" w:hAnsi="Times New Roman" w:cs="Times New Roman"/>
          <w:sz w:val="24"/>
          <w:szCs w:val="24"/>
        </w:rPr>
        <w:tab/>
      </w:r>
      <w:r w:rsidR="00D9387C">
        <w:rPr>
          <w:rFonts w:ascii="Times New Roman" w:hAnsi="Times New Roman" w:cs="Times New Roman"/>
          <w:sz w:val="24"/>
          <w:szCs w:val="24"/>
        </w:rPr>
        <w:t xml:space="preserve">  </w:t>
      </w:r>
      <w:r w:rsidR="00337E58">
        <w:rPr>
          <w:rFonts w:ascii="Times New Roman" w:hAnsi="Times New Roman" w:cs="Times New Roman"/>
          <w:sz w:val="24"/>
          <w:szCs w:val="24"/>
        </w:rPr>
        <w:tab/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2871AD" w:rsidRPr="00221CE9" w:rsidRDefault="003770AE" w:rsidP="00B77FF6">
      <w:pPr>
        <w:spacing w:after="0" w:line="204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IN" w:eastAsia="zh-CN"/>
        </w:rPr>
      </w:pPr>
      <w:r>
        <w:rPr>
          <w:rFonts w:ascii="Kruti Dev 010" w:hAnsi="Kruti Dev 010" w:cs="Times New Roman"/>
          <w:sz w:val="28"/>
          <w:szCs w:val="24"/>
        </w:rPr>
        <w:t>vUrjkZ’Vªh; mRikn thou pØ dh voLFkkvksa dk fo”ys’k.k dhft,A</w:t>
      </w:r>
    </w:p>
    <w:p w:rsidR="00861722" w:rsidRPr="00205E3D" w:rsidRDefault="00861722" w:rsidP="00B77FF6">
      <w:pPr>
        <w:bidi/>
        <w:spacing w:after="0" w:line="204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F47033" w:rsidRDefault="003770AE" w:rsidP="00B77FF6">
      <w:pPr>
        <w:spacing w:after="0" w:line="204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Elaborate the international pricing process. </w:t>
      </w:r>
    </w:p>
    <w:p w:rsidR="008A0839" w:rsidRPr="00221CE9" w:rsidRDefault="006601E8" w:rsidP="00B77FF6">
      <w:pPr>
        <w:spacing w:after="0" w:line="204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IN" w:eastAsia="zh-CN"/>
        </w:rPr>
      </w:pPr>
      <w:r>
        <w:rPr>
          <w:rFonts w:ascii="Kruti Dev 010" w:hAnsi="Kruti Dev 010" w:cs="Times New Roman"/>
          <w:sz w:val="28"/>
          <w:szCs w:val="24"/>
        </w:rPr>
        <w:t>vUrjkZ’Vªh; ewY; fu/kkZj.k izfØ;k dks foLrkj ls le&gt;kb;sA</w:t>
      </w:r>
    </w:p>
    <w:p w:rsidR="00E24179" w:rsidRPr="008A0839" w:rsidRDefault="00E24179" w:rsidP="00B77FF6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861722" w:rsidRDefault="00861722" w:rsidP="00B77FF6">
      <w:pPr>
        <w:spacing w:after="0" w:line="204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5.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317F3">
        <w:rPr>
          <w:rFonts w:ascii="Times New Roman" w:hAnsi="Times New Roman" w:cs="Times New Roman"/>
          <w:sz w:val="24"/>
          <w:szCs w:val="24"/>
        </w:rPr>
        <w:t xml:space="preserve">Name the important export promotion organization established in </w:t>
      </w:r>
      <w:r w:rsidR="00570886">
        <w:rPr>
          <w:rFonts w:ascii="Times New Roman" w:hAnsi="Times New Roman" w:cs="Times New Roman"/>
          <w:sz w:val="24"/>
          <w:szCs w:val="24"/>
        </w:rPr>
        <w:t>India</w:t>
      </w:r>
      <w:r w:rsidR="000317F3">
        <w:rPr>
          <w:rFonts w:ascii="Times New Roman" w:hAnsi="Times New Roman" w:cs="Times New Roman"/>
          <w:sz w:val="24"/>
          <w:szCs w:val="24"/>
        </w:rPr>
        <w:t xml:space="preserve"> and describe their main function.</w:t>
      </w:r>
      <w:r w:rsidR="000317F3">
        <w:rPr>
          <w:rFonts w:ascii="Times New Roman" w:hAnsi="Times New Roman" w:cs="Times New Roman"/>
          <w:sz w:val="24"/>
          <w:szCs w:val="24"/>
        </w:rPr>
        <w:tab/>
      </w:r>
      <w:r w:rsidR="000317F3">
        <w:rPr>
          <w:rFonts w:ascii="Times New Roman" w:hAnsi="Times New Roman" w:cs="Times New Roman"/>
          <w:sz w:val="24"/>
          <w:szCs w:val="24"/>
        </w:rPr>
        <w:tab/>
      </w:r>
      <w:r w:rsidR="000317F3">
        <w:rPr>
          <w:rFonts w:ascii="Times New Roman" w:hAnsi="Times New Roman" w:cs="Times New Roman"/>
          <w:sz w:val="24"/>
          <w:szCs w:val="24"/>
        </w:rPr>
        <w:tab/>
      </w:r>
      <w:r w:rsidR="000317F3">
        <w:rPr>
          <w:rFonts w:ascii="Times New Roman" w:hAnsi="Times New Roman" w:cs="Times New Roman"/>
          <w:sz w:val="24"/>
          <w:szCs w:val="24"/>
        </w:rPr>
        <w:tab/>
      </w:r>
      <w:r w:rsidR="000317F3">
        <w:rPr>
          <w:rFonts w:ascii="Times New Roman" w:hAnsi="Times New Roman" w:cs="Times New Roman"/>
          <w:sz w:val="24"/>
          <w:szCs w:val="24"/>
        </w:rPr>
        <w:tab/>
      </w:r>
      <w:r w:rsidR="000317F3">
        <w:rPr>
          <w:rFonts w:ascii="Times New Roman" w:hAnsi="Times New Roman" w:cs="Times New Roman"/>
          <w:sz w:val="24"/>
          <w:szCs w:val="24"/>
        </w:rPr>
        <w:tab/>
      </w:r>
      <w:r w:rsidR="000317F3">
        <w:rPr>
          <w:rFonts w:ascii="Times New Roman" w:hAnsi="Times New Roman" w:cs="Times New Roman"/>
          <w:sz w:val="24"/>
          <w:szCs w:val="24"/>
        </w:rPr>
        <w:tab/>
      </w:r>
      <w:r w:rsidR="000317F3">
        <w:rPr>
          <w:rFonts w:ascii="Times New Roman" w:hAnsi="Times New Roman" w:cs="Times New Roman"/>
          <w:sz w:val="24"/>
          <w:szCs w:val="24"/>
        </w:rPr>
        <w:tab/>
      </w:r>
      <w:r w:rsidR="000317F3">
        <w:rPr>
          <w:rFonts w:ascii="Times New Roman" w:hAnsi="Times New Roman" w:cs="Times New Roman"/>
          <w:sz w:val="24"/>
          <w:szCs w:val="24"/>
        </w:rPr>
        <w:tab/>
      </w:r>
      <w:r w:rsidR="000317F3">
        <w:rPr>
          <w:rFonts w:ascii="Times New Roman" w:hAnsi="Times New Roman" w:cs="Times New Roman"/>
          <w:sz w:val="24"/>
          <w:szCs w:val="24"/>
        </w:rPr>
        <w:tab/>
      </w:r>
      <w:r w:rsidR="000878CC">
        <w:rPr>
          <w:rFonts w:ascii="Times New Roman" w:hAnsi="Times New Roman" w:cs="Times New Roman"/>
          <w:sz w:val="24"/>
          <w:szCs w:val="24"/>
        </w:rPr>
        <w:tab/>
      </w:r>
      <w:r w:rsidR="00337E58">
        <w:rPr>
          <w:rFonts w:ascii="Times New Roman" w:hAnsi="Times New Roman" w:cs="Times New Roman"/>
          <w:sz w:val="24"/>
          <w:szCs w:val="24"/>
        </w:rPr>
        <w:tab/>
      </w:r>
      <w:r w:rsidR="009D6584" w:rsidRPr="009D6584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D91093" w:rsidRPr="00D91093" w:rsidRDefault="000317F3" w:rsidP="00B77FF6">
      <w:pPr>
        <w:spacing w:after="0" w:line="204" w:lineRule="auto"/>
        <w:ind w:left="720"/>
        <w:jc w:val="both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Hkkjr esa LFkkfir egRoiw.kZ fu;kZr lao/kZu laxBuksa ds uke crkb;s rFkk muds izeq[k dk;ksZ</w:t>
      </w:r>
      <w:r w:rsidR="00570886">
        <w:rPr>
          <w:rFonts w:ascii="Kruti Dev 010" w:hAnsi="Kruti Dev 010" w:cs="Times New Roman"/>
          <w:sz w:val="28"/>
          <w:szCs w:val="24"/>
        </w:rPr>
        <w:t>a</w:t>
      </w:r>
      <w:r>
        <w:rPr>
          <w:rFonts w:ascii="Kruti Dev 010" w:hAnsi="Kruti Dev 010" w:cs="Times New Roman"/>
          <w:sz w:val="28"/>
          <w:szCs w:val="24"/>
        </w:rPr>
        <w:t xml:space="preserve"> dk o.kZu dhft,A</w:t>
      </w:r>
    </w:p>
    <w:p w:rsidR="00861722" w:rsidRPr="00205E3D" w:rsidRDefault="00861722" w:rsidP="00B77FF6">
      <w:pPr>
        <w:bidi/>
        <w:spacing w:after="0" w:line="204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1B1792" w:rsidRDefault="000317F3" w:rsidP="00B77FF6">
      <w:pPr>
        <w:spacing w:after="0" w:line="204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Analyze the role of World Trade Organization (WTO) in the field of International marketing.</w:t>
      </w:r>
    </w:p>
    <w:p w:rsidR="003823C9" w:rsidRDefault="000317F3" w:rsidP="00B77FF6">
      <w:pPr>
        <w:spacing w:after="0" w:line="204" w:lineRule="auto"/>
        <w:ind w:left="720"/>
        <w:jc w:val="both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vUrjkZ’Vªh; foi.ku ds {ks= esa fo”o O;kikj laxBu ¼MCY;wŒVhŒvksŒ½ dh Hkwfedk dk fo”ys’k.k dhft,A</w:t>
      </w:r>
    </w:p>
    <w:sectPr w:rsidR="003823C9" w:rsidSect="00D66757">
      <w:footerReference w:type="default" r:id="rId7"/>
      <w:pgSz w:w="12240" w:h="15840"/>
      <w:pgMar w:top="142" w:right="851" w:bottom="284" w:left="85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69B" w:rsidRDefault="006C069B" w:rsidP="00A10EA0">
      <w:pPr>
        <w:spacing w:after="0" w:line="240" w:lineRule="auto"/>
      </w:pPr>
      <w:r>
        <w:separator/>
      </w:r>
    </w:p>
  </w:endnote>
  <w:endnote w:type="continuationSeparator" w:id="1">
    <w:p w:rsidR="006C069B" w:rsidRDefault="006C069B" w:rsidP="00A1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altName w:val="Arial Unicode MS"/>
    <w:charset w:val="DE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350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A0839" w:rsidRDefault="002C69AD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337E58" w:rsidRPr="00337E58">
            <w:rPr>
              <w:b/>
              <w:noProof/>
            </w:rPr>
            <w:t>1</w:t>
          </w:r>
        </w:fldSimple>
        <w:r w:rsidR="008A0839">
          <w:rPr>
            <w:b/>
          </w:rPr>
          <w:t xml:space="preserve"> | </w:t>
        </w:r>
        <w:r w:rsidR="008A0839">
          <w:rPr>
            <w:color w:val="7F7F7F" w:themeColor="background1" w:themeShade="7F"/>
            <w:spacing w:val="60"/>
          </w:rPr>
          <w:t>Page</w:t>
        </w:r>
      </w:p>
    </w:sdtContent>
  </w:sdt>
  <w:p w:rsidR="008A0839" w:rsidRDefault="008A08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69B" w:rsidRDefault="006C069B" w:rsidP="00A10EA0">
      <w:pPr>
        <w:spacing w:after="0" w:line="240" w:lineRule="auto"/>
      </w:pPr>
      <w:r>
        <w:separator/>
      </w:r>
    </w:p>
  </w:footnote>
  <w:footnote w:type="continuationSeparator" w:id="1">
    <w:p w:rsidR="006C069B" w:rsidRDefault="006C069B" w:rsidP="00A10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387"/>
    <w:multiLevelType w:val="hybridMultilevel"/>
    <w:tmpl w:val="15D8661E"/>
    <w:lvl w:ilvl="0" w:tplc="0E24CB12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b/>
        <w:bCs/>
        <w:sz w:val="24"/>
        <w:szCs w:val="24"/>
        <w:lang w:val="en-US" w:bidi="ur-PK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1E2DBB"/>
    <w:multiLevelType w:val="hybridMultilevel"/>
    <w:tmpl w:val="29809604"/>
    <w:lvl w:ilvl="0" w:tplc="0E24CB12">
      <w:start w:val="1"/>
      <w:numFmt w:val="lowerLetter"/>
      <w:lvlText w:val="(%1)"/>
      <w:lvlJc w:val="left"/>
      <w:pPr>
        <w:ind w:left="724" w:hanging="360"/>
      </w:pPr>
      <w:rPr>
        <w:rFonts w:ascii="Times New Roman" w:hAnsi="Times New Roman" w:cs="Times New Roman" w:hint="default"/>
        <w:b/>
        <w:bCs/>
        <w:sz w:val="24"/>
        <w:szCs w:val="24"/>
        <w:lang w:val="en-US" w:bidi="ur-PK"/>
      </w:r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">
    <w:nsid w:val="3CDE49E5"/>
    <w:multiLevelType w:val="hybridMultilevel"/>
    <w:tmpl w:val="49EA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050C9"/>
    <w:multiLevelType w:val="hybridMultilevel"/>
    <w:tmpl w:val="BAF834D2"/>
    <w:lvl w:ilvl="0" w:tplc="B58091C2">
      <w:start w:val="1"/>
      <w:numFmt w:val="lowerLetter"/>
      <w:lvlText w:val="(%1)"/>
      <w:lvlJc w:val="left"/>
      <w:pPr>
        <w:ind w:left="2062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>
    <w:nsid w:val="45CE3043"/>
    <w:multiLevelType w:val="hybridMultilevel"/>
    <w:tmpl w:val="1EF4B6B0"/>
    <w:lvl w:ilvl="0" w:tplc="C16C0174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29B9"/>
    <w:rsid w:val="00001C4E"/>
    <w:rsid w:val="000054E0"/>
    <w:rsid w:val="0001090C"/>
    <w:rsid w:val="000133C2"/>
    <w:rsid w:val="000162C3"/>
    <w:rsid w:val="00026731"/>
    <w:rsid w:val="00027791"/>
    <w:rsid w:val="000317F3"/>
    <w:rsid w:val="00031EB7"/>
    <w:rsid w:val="00032A3E"/>
    <w:rsid w:val="00043018"/>
    <w:rsid w:val="00045592"/>
    <w:rsid w:val="00046CDB"/>
    <w:rsid w:val="0005611C"/>
    <w:rsid w:val="000612CF"/>
    <w:rsid w:val="00066410"/>
    <w:rsid w:val="000708B6"/>
    <w:rsid w:val="00070D03"/>
    <w:rsid w:val="00071258"/>
    <w:rsid w:val="00073E2D"/>
    <w:rsid w:val="00075EB3"/>
    <w:rsid w:val="000774AE"/>
    <w:rsid w:val="00086022"/>
    <w:rsid w:val="000878CC"/>
    <w:rsid w:val="0009063E"/>
    <w:rsid w:val="00091FC0"/>
    <w:rsid w:val="000A3044"/>
    <w:rsid w:val="000A3796"/>
    <w:rsid w:val="000B2D09"/>
    <w:rsid w:val="000C161C"/>
    <w:rsid w:val="000C71E0"/>
    <w:rsid w:val="000C7A64"/>
    <w:rsid w:val="000D240C"/>
    <w:rsid w:val="000D29E7"/>
    <w:rsid w:val="000D2B9D"/>
    <w:rsid w:val="000D536A"/>
    <w:rsid w:val="000D5D42"/>
    <w:rsid w:val="000E0F53"/>
    <w:rsid w:val="000E1AC8"/>
    <w:rsid w:val="000F67DE"/>
    <w:rsid w:val="000F686A"/>
    <w:rsid w:val="000F71AD"/>
    <w:rsid w:val="00101A8C"/>
    <w:rsid w:val="00101B32"/>
    <w:rsid w:val="0011191F"/>
    <w:rsid w:val="0011313A"/>
    <w:rsid w:val="00134DFD"/>
    <w:rsid w:val="0013796C"/>
    <w:rsid w:val="001415D3"/>
    <w:rsid w:val="0014228C"/>
    <w:rsid w:val="00143609"/>
    <w:rsid w:val="00154D75"/>
    <w:rsid w:val="00157B56"/>
    <w:rsid w:val="00161E5F"/>
    <w:rsid w:val="00176208"/>
    <w:rsid w:val="001774F8"/>
    <w:rsid w:val="00180831"/>
    <w:rsid w:val="00180A63"/>
    <w:rsid w:val="00182E34"/>
    <w:rsid w:val="00183355"/>
    <w:rsid w:val="001866B8"/>
    <w:rsid w:val="001A2614"/>
    <w:rsid w:val="001B0749"/>
    <w:rsid w:val="001B1792"/>
    <w:rsid w:val="001B29ED"/>
    <w:rsid w:val="001C1A99"/>
    <w:rsid w:val="001C35CC"/>
    <w:rsid w:val="001C574F"/>
    <w:rsid w:val="001D4C3D"/>
    <w:rsid w:val="001E3A3C"/>
    <w:rsid w:val="001E6B57"/>
    <w:rsid w:val="001F1E78"/>
    <w:rsid w:val="001F2747"/>
    <w:rsid w:val="001F6E68"/>
    <w:rsid w:val="00205E3D"/>
    <w:rsid w:val="002128E7"/>
    <w:rsid w:val="00216E54"/>
    <w:rsid w:val="00221CE9"/>
    <w:rsid w:val="00222229"/>
    <w:rsid w:val="00223140"/>
    <w:rsid w:val="00236ADB"/>
    <w:rsid w:val="00243BB1"/>
    <w:rsid w:val="00256565"/>
    <w:rsid w:val="002629F1"/>
    <w:rsid w:val="002632D1"/>
    <w:rsid w:val="002704B0"/>
    <w:rsid w:val="00271013"/>
    <w:rsid w:val="00271515"/>
    <w:rsid w:val="00275E36"/>
    <w:rsid w:val="002811C1"/>
    <w:rsid w:val="00285656"/>
    <w:rsid w:val="002871AD"/>
    <w:rsid w:val="002908CE"/>
    <w:rsid w:val="002B127B"/>
    <w:rsid w:val="002B2239"/>
    <w:rsid w:val="002B37F8"/>
    <w:rsid w:val="002B4172"/>
    <w:rsid w:val="002B51BA"/>
    <w:rsid w:val="002B7B55"/>
    <w:rsid w:val="002C69AD"/>
    <w:rsid w:val="002C69D2"/>
    <w:rsid w:val="002D2972"/>
    <w:rsid w:val="002D4B29"/>
    <w:rsid w:val="002D659D"/>
    <w:rsid w:val="002D7C85"/>
    <w:rsid w:val="002E148E"/>
    <w:rsid w:val="002E6239"/>
    <w:rsid w:val="002F153F"/>
    <w:rsid w:val="002F516A"/>
    <w:rsid w:val="002F59E4"/>
    <w:rsid w:val="00300645"/>
    <w:rsid w:val="00302437"/>
    <w:rsid w:val="00307616"/>
    <w:rsid w:val="003242D3"/>
    <w:rsid w:val="00337E58"/>
    <w:rsid w:val="00340590"/>
    <w:rsid w:val="00341951"/>
    <w:rsid w:val="003444C4"/>
    <w:rsid w:val="00345982"/>
    <w:rsid w:val="00362D55"/>
    <w:rsid w:val="00363E6B"/>
    <w:rsid w:val="0037023E"/>
    <w:rsid w:val="003702F8"/>
    <w:rsid w:val="003735D4"/>
    <w:rsid w:val="003738BF"/>
    <w:rsid w:val="003770AE"/>
    <w:rsid w:val="003823C9"/>
    <w:rsid w:val="00393E48"/>
    <w:rsid w:val="003975F7"/>
    <w:rsid w:val="003A725B"/>
    <w:rsid w:val="003B05F3"/>
    <w:rsid w:val="003B3CC2"/>
    <w:rsid w:val="003B786D"/>
    <w:rsid w:val="003C6388"/>
    <w:rsid w:val="003D2094"/>
    <w:rsid w:val="003E3146"/>
    <w:rsid w:val="003F26DD"/>
    <w:rsid w:val="003F52E2"/>
    <w:rsid w:val="003F6FB0"/>
    <w:rsid w:val="003F7E8C"/>
    <w:rsid w:val="00402FD0"/>
    <w:rsid w:val="00406AE4"/>
    <w:rsid w:val="00417ABD"/>
    <w:rsid w:val="004204D5"/>
    <w:rsid w:val="00420DE1"/>
    <w:rsid w:val="004261D6"/>
    <w:rsid w:val="004302FC"/>
    <w:rsid w:val="004401FF"/>
    <w:rsid w:val="00445AC8"/>
    <w:rsid w:val="00450FB2"/>
    <w:rsid w:val="00451677"/>
    <w:rsid w:val="00454855"/>
    <w:rsid w:val="004610E0"/>
    <w:rsid w:val="00462786"/>
    <w:rsid w:val="0047018C"/>
    <w:rsid w:val="00475DE4"/>
    <w:rsid w:val="00482A6D"/>
    <w:rsid w:val="0049147D"/>
    <w:rsid w:val="00491CB5"/>
    <w:rsid w:val="00493207"/>
    <w:rsid w:val="004A2FFE"/>
    <w:rsid w:val="004C0FDA"/>
    <w:rsid w:val="004C45C3"/>
    <w:rsid w:val="004C66BC"/>
    <w:rsid w:val="004C6A02"/>
    <w:rsid w:val="004D2CA7"/>
    <w:rsid w:val="004D52DE"/>
    <w:rsid w:val="004D5419"/>
    <w:rsid w:val="004D6BC2"/>
    <w:rsid w:val="004F2B77"/>
    <w:rsid w:val="00500A24"/>
    <w:rsid w:val="00501997"/>
    <w:rsid w:val="005056E6"/>
    <w:rsid w:val="0050699C"/>
    <w:rsid w:val="005069B8"/>
    <w:rsid w:val="005349EF"/>
    <w:rsid w:val="00536C28"/>
    <w:rsid w:val="00551994"/>
    <w:rsid w:val="00551F22"/>
    <w:rsid w:val="00565C8A"/>
    <w:rsid w:val="00567721"/>
    <w:rsid w:val="00570538"/>
    <w:rsid w:val="00570886"/>
    <w:rsid w:val="0057178D"/>
    <w:rsid w:val="00576179"/>
    <w:rsid w:val="00576D68"/>
    <w:rsid w:val="00582337"/>
    <w:rsid w:val="00585CE0"/>
    <w:rsid w:val="005860B2"/>
    <w:rsid w:val="00592A07"/>
    <w:rsid w:val="005A09CC"/>
    <w:rsid w:val="005A3A90"/>
    <w:rsid w:val="005B1EBC"/>
    <w:rsid w:val="005B3F84"/>
    <w:rsid w:val="005C18F4"/>
    <w:rsid w:val="005C5035"/>
    <w:rsid w:val="005E36D4"/>
    <w:rsid w:val="005E383D"/>
    <w:rsid w:val="005F0299"/>
    <w:rsid w:val="00610D83"/>
    <w:rsid w:val="00611826"/>
    <w:rsid w:val="00612D5C"/>
    <w:rsid w:val="006134B8"/>
    <w:rsid w:val="00617E8E"/>
    <w:rsid w:val="006237BC"/>
    <w:rsid w:val="00627D37"/>
    <w:rsid w:val="0063022B"/>
    <w:rsid w:val="00633ADA"/>
    <w:rsid w:val="00636B5C"/>
    <w:rsid w:val="00636E51"/>
    <w:rsid w:val="00637F6B"/>
    <w:rsid w:val="00641BDF"/>
    <w:rsid w:val="00643FF6"/>
    <w:rsid w:val="006601E8"/>
    <w:rsid w:val="00662A22"/>
    <w:rsid w:val="006670C7"/>
    <w:rsid w:val="00667B11"/>
    <w:rsid w:val="00675F41"/>
    <w:rsid w:val="006B24B4"/>
    <w:rsid w:val="006C01EE"/>
    <w:rsid w:val="006C069B"/>
    <w:rsid w:val="006C2000"/>
    <w:rsid w:val="006C723A"/>
    <w:rsid w:val="006D0AFF"/>
    <w:rsid w:val="006D30B1"/>
    <w:rsid w:val="006E366B"/>
    <w:rsid w:val="006E461B"/>
    <w:rsid w:val="006E799D"/>
    <w:rsid w:val="006F5654"/>
    <w:rsid w:val="006F5B6E"/>
    <w:rsid w:val="0070066C"/>
    <w:rsid w:val="00700DB2"/>
    <w:rsid w:val="007025FA"/>
    <w:rsid w:val="00712114"/>
    <w:rsid w:val="00713378"/>
    <w:rsid w:val="00722D7A"/>
    <w:rsid w:val="00725CA4"/>
    <w:rsid w:val="00731A9B"/>
    <w:rsid w:val="0073273A"/>
    <w:rsid w:val="007454A0"/>
    <w:rsid w:val="00746053"/>
    <w:rsid w:val="0075642D"/>
    <w:rsid w:val="00760D97"/>
    <w:rsid w:val="007625E9"/>
    <w:rsid w:val="00763AE9"/>
    <w:rsid w:val="007757C1"/>
    <w:rsid w:val="00776B1A"/>
    <w:rsid w:val="00786839"/>
    <w:rsid w:val="00787EA4"/>
    <w:rsid w:val="007A0604"/>
    <w:rsid w:val="007A5CF0"/>
    <w:rsid w:val="007B08C2"/>
    <w:rsid w:val="007B6A5F"/>
    <w:rsid w:val="007C0926"/>
    <w:rsid w:val="007C28FA"/>
    <w:rsid w:val="007D06FD"/>
    <w:rsid w:val="007D1FCA"/>
    <w:rsid w:val="007D5998"/>
    <w:rsid w:val="007D7B43"/>
    <w:rsid w:val="007D7D66"/>
    <w:rsid w:val="007E0696"/>
    <w:rsid w:val="007E2B3F"/>
    <w:rsid w:val="007E3240"/>
    <w:rsid w:val="007E6A49"/>
    <w:rsid w:val="007F20C6"/>
    <w:rsid w:val="00801176"/>
    <w:rsid w:val="008056AE"/>
    <w:rsid w:val="00810FA8"/>
    <w:rsid w:val="00821165"/>
    <w:rsid w:val="00825924"/>
    <w:rsid w:val="00832E8E"/>
    <w:rsid w:val="0083615E"/>
    <w:rsid w:val="0083719F"/>
    <w:rsid w:val="00851904"/>
    <w:rsid w:val="00856B4E"/>
    <w:rsid w:val="008576FC"/>
    <w:rsid w:val="00861722"/>
    <w:rsid w:val="00861E00"/>
    <w:rsid w:val="0086402E"/>
    <w:rsid w:val="008658ED"/>
    <w:rsid w:val="00867095"/>
    <w:rsid w:val="00873C16"/>
    <w:rsid w:val="0087444D"/>
    <w:rsid w:val="0087532F"/>
    <w:rsid w:val="008766C8"/>
    <w:rsid w:val="00880384"/>
    <w:rsid w:val="008856D8"/>
    <w:rsid w:val="00891D00"/>
    <w:rsid w:val="0089221F"/>
    <w:rsid w:val="008954A4"/>
    <w:rsid w:val="008A0839"/>
    <w:rsid w:val="008A1110"/>
    <w:rsid w:val="008A14DD"/>
    <w:rsid w:val="008A565D"/>
    <w:rsid w:val="008B6D8D"/>
    <w:rsid w:val="008D3C2A"/>
    <w:rsid w:val="008E1CD3"/>
    <w:rsid w:val="008E5F66"/>
    <w:rsid w:val="008E618E"/>
    <w:rsid w:val="00901E9C"/>
    <w:rsid w:val="0090489E"/>
    <w:rsid w:val="00905E99"/>
    <w:rsid w:val="00907FCD"/>
    <w:rsid w:val="009132E0"/>
    <w:rsid w:val="0091592D"/>
    <w:rsid w:val="0091617B"/>
    <w:rsid w:val="0091763F"/>
    <w:rsid w:val="0092549A"/>
    <w:rsid w:val="0092758D"/>
    <w:rsid w:val="00933FD9"/>
    <w:rsid w:val="00934107"/>
    <w:rsid w:val="00936635"/>
    <w:rsid w:val="00937A05"/>
    <w:rsid w:val="00941EBF"/>
    <w:rsid w:val="009440A8"/>
    <w:rsid w:val="0095394B"/>
    <w:rsid w:val="00960CD3"/>
    <w:rsid w:val="009655FE"/>
    <w:rsid w:val="00975D37"/>
    <w:rsid w:val="00992BBE"/>
    <w:rsid w:val="00995CFB"/>
    <w:rsid w:val="00995FA7"/>
    <w:rsid w:val="009A1FF7"/>
    <w:rsid w:val="009A2F8D"/>
    <w:rsid w:val="009A6C76"/>
    <w:rsid w:val="009A7C81"/>
    <w:rsid w:val="009B0AD7"/>
    <w:rsid w:val="009C3506"/>
    <w:rsid w:val="009D3477"/>
    <w:rsid w:val="009D3ED4"/>
    <w:rsid w:val="009D6584"/>
    <w:rsid w:val="009D67A7"/>
    <w:rsid w:val="009E1C91"/>
    <w:rsid w:val="009F21E9"/>
    <w:rsid w:val="009F6E32"/>
    <w:rsid w:val="00A0450E"/>
    <w:rsid w:val="00A10EA0"/>
    <w:rsid w:val="00A10F71"/>
    <w:rsid w:val="00A154AA"/>
    <w:rsid w:val="00A16EB9"/>
    <w:rsid w:val="00A21F9C"/>
    <w:rsid w:val="00A24667"/>
    <w:rsid w:val="00A25A42"/>
    <w:rsid w:val="00A30897"/>
    <w:rsid w:val="00A31068"/>
    <w:rsid w:val="00A60D82"/>
    <w:rsid w:val="00A62A76"/>
    <w:rsid w:val="00A67BA2"/>
    <w:rsid w:val="00A70898"/>
    <w:rsid w:val="00A71110"/>
    <w:rsid w:val="00A71AFD"/>
    <w:rsid w:val="00A76E22"/>
    <w:rsid w:val="00A76F79"/>
    <w:rsid w:val="00A81B81"/>
    <w:rsid w:val="00A83E07"/>
    <w:rsid w:val="00A8592C"/>
    <w:rsid w:val="00A90B3C"/>
    <w:rsid w:val="00A933D6"/>
    <w:rsid w:val="00A93A54"/>
    <w:rsid w:val="00A95530"/>
    <w:rsid w:val="00A96108"/>
    <w:rsid w:val="00A975CD"/>
    <w:rsid w:val="00AA4CDE"/>
    <w:rsid w:val="00AC5140"/>
    <w:rsid w:val="00AC52F6"/>
    <w:rsid w:val="00AD03F8"/>
    <w:rsid w:val="00AD0AAE"/>
    <w:rsid w:val="00AD2FD9"/>
    <w:rsid w:val="00AD3DCD"/>
    <w:rsid w:val="00AD5F21"/>
    <w:rsid w:val="00AD6A13"/>
    <w:rsid w:val="00AE20E3"/>
    <w:rsid w:val="00AF130C"/>
    <w:rsid w:val="00B03A64"/>
    <w:rsid w:val="00B05A60"/>
    <w:rsid w:val="00B05FB3"/>
    <w:rsid w:val="00B074BC"/>
    <w:rsid w:val="00B07841"/>
    <w:rsid w:val="00B17D34"/>
    <w:rsid w:val="00B203E8"/>
    <w:rsid w:val="00B32EC2"/>
    <w:rsid w:val="00B3733C"/>
    <w:rsid w:val="00B458B4"/>
    <w:rsid w:val="00B46F22"/>
    <w:rsid w:val="00B47455"/>
    <w:rsid w:val="00B5612E"/>
    <w:rsid w:val="00B60F12"/>
    <w:rsid w:val="00B63BA9"/>
    <w:rsid w:val="00B727B2"/>
    <w:rsid w:val="00B77FF6"/>
    <w:rsid w:val="00B81BC6"/>
    <w:rsid w:val="00B9044A"/>
    <w:rsid w:val="00B90FA2"/>
    <w:rsid w:val="00B90FE2"/>
    <w:rsid w:val="00B92477"/>
    <w:rsid w:val="00B93D59"/>
    <w:rsid w:val="00BB0150"/>
    <w:rsid w:val="00BB6D5A"/>
    <w:rsid w:val="00BB7485"/>
    <w:rsid w:val="00BC0C05"/>
    <w:rsid w:val="00BD3A35"/>
    <w:rsid w:val="00BE3AEF"/>
    <w:rsid w:val="00BE4268"/>
    <w:rsid w:val="00BE72D5"/>
    <w:rsid w:val="00BF2A47"/>
    <w:rsid w:val="00BF4CA9"/>
    <w:rsid w:val="00C024F3"/>
    <w:rsid w:val="00C03C22"/>
    <w:rsid w:val="00C052ED"/>
    <w:rsid w:val="00C1039A"/>
    <w:rsid w:val="00C10DF9"/>
    <w:rsid w:val="00C10E87"/>
    <w:rsid w:val="00C22C1B"/>
    <w:rsid w:val="00C25538"/>
    <w:rsid w:val="00C25693"/>
    <w:rsid w:val="00C26A05"/>
    <w:rsid w:val="00C274F3"/>
    <w:rsid w:val="00C42974"/>
    <w:rsid w:val="00C50F0C"/>
    <w:rsid w:val="00C5544F"/>
    <w:rsid w:val="00C62EC3"/>
    <w:rsid w:val="00C731BD"/>
    <w:rsid w:val="00C73525"/>
    <w:rsid w:val="00C8318A"/>
    <w:rsid w:val="00C84DDE"/>
    <w:rsid w:val="00C87299"/>
    <w:rsid w:val="00C878FE"/>
    <w:rsid w:val="00C87D9C"/>
    <w:rsid w:val="00CA166C"/>
    <w:rsid w:val="00CA1FA0"/>
    <w:rsid w:val="00CA5226"/>
    <w:rsid w:val="00CB6DB3"/>
    <w:rsid w:val="00CC1DCB"/>
    <w:rsid w:val="00CC28E0"/>
    <w:rsid w:val="00CC2E08"/>
    <w:rsid w:val="00CC4F0E"/>
    <w:rsid w:val="00CC743B"/>
    <w:rsid w:val="00CD10B8"/>
    <w:rsid w:val="00CD32E3"/>
    <w:rsid w:val="00CD3B00"/>
    <w:rsid w:val="00CD3D07"/>
    <w:rsid w:val="00CD3E5A"/>
    <w:rsid w:val="00CE54C4"/>
    <w:rsid w:val="00CE7EDE"/>
    <w:rsid w:val="00CF4974"/>
    <w:rsid w:val="00D07DBC"/>
    <w:rsid w:val="00D215EF"/>
    <w:rsid w:val="00D22E3D"/>
    <w:rsid w:val="00D25048"/>
    <w:rsid w:val="00D3495C"/>
    <w:rsid w:val="00D34C12"/>
    <w:rsid w:val="00D41588"/>
    <w:rsid w:val="00D422EC"/>
    <w:rsid w:val="00D52E0F"/>
    <w:rsid w:val="00D531E1"/>
    <w:rsid w:val="00D64721"/>
    <w:rsid w:val="00D64F89"/>
    <w:rsid w:val="00D66757"/>
    <w:rsid w:val="00D723C2"/>
    <w:rsid w:val="00D72720"/>
    <w:rsid w:val="00D76C26"/>
    <w:rsid w:val="00D91093"/>
    <w:rsid w:val="00D9387C"/>
    <w:rsid w:val="00D95E78"/>
    <w:rsid w:val="00DA10C5"/>
    <w:rsid w:val="00DA51B2"/>
    <w:rsid w:val="00DA5D25"/>
    <w:rsid w:val="00DB094E"/>
    <w:rsid w:val="00DB42A8"/>
    <w:rsid w:val="00DB7DCD"/>
    <w:rsid w:val="00DC51CF"/>
    <w:rsid w:val="00DC7652"/>
    <w:rsid w:val="00DD2302"/>
    <w:rsid w:val="00DD35F1"/>
    <w:rsid w:val="00DE14B2"/>
    <w:rsid w:val="00E004BC"/>
    <w:rsid w:val="00E0131F"/>
    <w:rsid w:val="00E05B8A"/>
    <w:rsid w:val="00E0633B"/>
    <w:rsid w:val="00E16743"/>
    <w:rsid w:val="00E21234"/>
    <w:rsid w:val="00E238E3"/>
    <w:rsid w:val="00E24179"/>
    <w:rsid w:val="00E30468"/>
    <w:rsid w:val="00E37AB2"/>
    <w:rsid w:val="00E40014"/>
    <w:rsid w:val="00E43951"/>
    <w:rsid w:val="00E56EDA"/>
    <w:rsid w:val="00E57A67"/>
    <w:rsid w:val="00E57C6B"/>
    <w:rsid w:val="00E62D75"/>
    <w:rsid w:val="00E62DF9"/>
    <w:rsid w:val="00E643FD"/>
    <w:rsid w:val="00E6570F"/>
    <w:rsid w:val="00E70A81"/>
    <w:rsid w:val="00E75B9A"/>
    <w:rsid w:val="00E8627C"/>
    <w:rsid w:val="00EA1049"/>
    <w:rsid w:val="00EC02A4"/>
    <w:rsid w:val="00EC6CC0"/>
    <w:rsid w:val="00ED2B9C"/>
    <w:rsid w:val="00ED671B"/>
    <w:rsid w:val="00EE488F"/>
    <w:rsid w:val="00EE71D2"/>
    <w:rsid w:val="00F06F55"/>
    <w:rsid w:val="00F13DD8"/>
    <w:rsid w:val="00F143E2"/>
    <w:rsid w:val="00F14E7A"/>
    <w:rsid w:val="00F16D87"/>
    <w:rsid w:val="00F17593"/>
    <w:rsid w:val="00F175E3"/>
    <w:rsid w:val="00F21E58"/>
    <w:rsid w:val="00F23D75"/>
    <w:rsid w:val="00F261B9"/>
    <w:rsid w:val="00F27204"/>
    <w:rsid w:val="00F43E4B"/>
    <w:rsid w:val="00F46F37"/>
    <w:rsid w:val="00F47033"/>
    <w:rsid w:val="00F523EB"/>
    <w:rsid w:val="00F55F6E"/>
    <w:rsid w:val="00F65B43"/>
    <w:rsid w:val="00F7014F"/>
    <w:rsid w:val="00F70988"/>
    <w:rsid w:val="00F7127C"/>
    <w:rsid w:val="00F740A9"/>
    <w:rsid w:val="00F75288"/>
    <w:rsid w:val="00F76423"/>
    <w:rsid w:val="00F80C55"/>
    <w:rsid w:val="00F84ABF"/>
    <w:rsid w:val="00F876F3"/>
    <w:rsid w:val="00F929B9"/>
    <w:rsid w:val="00F94B5E"/>
    <w:rsid w:val="00FA2E17"/>
    <w:rsid w:val="00FB005D"/>
    <w:rsid w:val="00FC3CD6"/>
    <w:rsid w:val="00FC7FDA"/>
    <w:rsid w:val="00FE6901"/>
    <w:rsid w:val="00FF229F"/>
    <w:rsid w:val="00FF3666"/>
    <w:rsid w:val="00FF455E"/>
    <w:rsid w:val="00FF6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9B9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9B9"/>
    <w:pPr>
      <w:spacing w:after="0" w:line="240" w:lineRule="auto"/>
    </w:pPr>
    <w:rPr>
      <w:szCs w:val="22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29B9"/>
    <w:pPr>
      <w:ind w:left="720"/>
      <w:contextualSpacing/>
    </w:pPr>
  </w:style>
  <w:style w:type="character" w:customStyle="1" w:styleId="BodytextBold">
    <w:name w:val="Body text + Bold"/>
    <w:basedOn w:val="DefaultParagraphFont"/>
    <w:rsid w:val="00F929B9"/>
    <w:rPr>
      <w:rFonts w:ascii="AngsanaUPC" w:eastAsia="AngsanaUPC" w:hAnsi="AngsanaUPC" w:cs="AngsanaUPC"/>
      <w:b/>
      <w:bCs/>
      <w:i w:val="0"/>
      <w:iCs w:val="0"/>
      <w:smallCaps w:val="0"/>
      <w:strike w:val="0"/>
      <w:spacing w:val="8"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0EA0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EA0"/>
    <w:rPr>
      <w:szCs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A308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897"/>
    <w:rPr>
      <w:rFonts w:ascii="Tahoma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FE69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pc4</cp:lastModifiedBy>
  <cp:revision>32</cp:revision>
  <cp:lastPrinted>2018-05-17T22:20:00Z</cp:lastPrinted>
  <dcterms:created xsi:type="dcterms:W3CDTF">2018-12-07T09:34:00Z</dcterms:created>
  <dcterms:modified xsi:type="dcterms:W3CDTF">2018-12-10T06:41:00Z</dcterms:modified>
</cp:coreProperties>
</file>